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727A7" w14:textId="3888EAC7" w:rsidR="00F15A2B" w:rsidRDefault="00F15A2B"/>
    <w:p w14:paraId="77A3B5D9" w14:textId="5E8432B4" w:rsidR="00794E38" w:rsidRDefault="00794E38"/>
    <w:p w14:paraId="1099FA63" w14:textId="7E275704" w:rsidR="00794E38" w:rsidRDefault="00794E38"/>
    <w:p w14:paraId="4642375A" w14:textId="75525E1F" w:rsidR="00794E38" w:rsidRDefault="00794E38"/>
    <w:p w14:paraId="1A153439" w14:textId="77777777" w:rsidR="00794E38" w:rsidRPr="002D4D66" w:rsidRDefault="00794E38" w:rsidP="00794E38">
      <w:pPr>
        <w:rPr>
          <w:rFonts w:ascii="Arial" w:hAnsi="Arial" w:cs="Arial"/>
        </w:rPr>
      </w:pPr>
    </w:p>
    <w:p w14:paraId="3A813D28" w14:textId="316A861D" w:rsidR="00794E38" w:rsidRDefault="00794E38" w:rsidP="00794E38">
      <w:pPr>
        <w:jc w:val="center"/>
        <w:rPr>
          <w:rFonts w:ascii="Arial" w:hAnsi="Arial" w:cs="Arial"/>
          <w:b/>
        </w:rPr>
      </w:pPr>
      <w:r w:rsidRPr="002D4D66">
        <w:rPr>
          <w:rFonts w:ascii="Arial" w:hAnsi="Arial" w:cs="Arial"/>
          <w:b/>
        </w:rPr>
        <w:t xml:space="preserve">Informe de Actividades Académicas </w:t>
      </w:r>
    </w:p>
    <w:p w14:paraId="5EA7C83F" w14:textId="77777777" w:rsidR="00794E38" w:rsidRPr="002D4D66" w:rsidRDefault="00794E38" w:rsidP="00794E38">
      <w:pPr>
        <w:jc w:val="center"/>
        <w:rPr>
          <w:rFonts w:ascii="Arial" w:hAnsi="Arial" w:cs="Arial"/>
          <w:b/>
        </w:rPr>
      </w:pPr>
    </w:p>
    <w:p w14:paraId="0B140831" w14:textId="77777777" w:rsidR="00794E38" w:rsidRPr="002D4D66" w:rsidRDefault="00794E38" w:rsidP="00794E38">
      <w:pPr>
        <w:rPr>
          <w:rFonts w:ascii="Arial" w:hAnsi="Arial" w:cs="Arial"/>
        </w:rPr>
      </w:pPr>
      <w:r>
        <w:rPr>
          <w:rFonts w:ascii="Arial" w:hAnsi="Arial" w:cs="Arial"/>
        </w:rPr>
        <w:t>Coordinación/</w:t>
      </w:r>
      <w:r w:rsidRPr="002D4D66">
        <w:rPr>
          <w:rFonts w:ascii="Arial" w:hAnsi="Arial" w:cs="Arial"/>
        </w:rPr>
        <w:t>Departamento</w:t>
      </w:r>
      <w:r>
        <w:rPr>
          <w:rFonts w:ascii="Arial" w:hAnsi="Arial" w:cs="Arial"/>
        </w:rPr>
        <w:t>/Academia:</w:t>
      </w:r>
    </w:p>
    <w:p w14:paraId="1A8AFF6B" w14:textId="77777777" w:rsidR="00794E38" w:rsidRPr="002D4D66" w:rsidRDefault="00794E38" w:rsidP="00794E38">
      <w:pPr>
        <w:rPr>
          <w:rFonts w:ascii="Arial" w:hAnsi="Arial" w:cs="Arial"/>
        </w:rPr>
      </w:pPr>
      <w:r w:rsidRPr="002D4D66">
        <w:rPr>
          <w:rFonts w:ascii="Arial" w:hAnsi="Arial" w:cs="Arial"/>
        </w:rPr>
        <w:t>Calendario Escolar:</w:t>
      </w:r>
    </w:p>
    <w:p w14:paraId="61756783" w14:textId="77777777" w:rsidR="00794E38" w:rsidRPr="002D4D66" w:rsidRDefault="00794E38" w:rsidP="00794E38">
      <w:pPr>
        <w:rPr>
          <w:rFonts w:ascii="Arial" w:hAnsi="Arial" w:cs="Arial"/>
          <w:b/>
        </w:rPr>
      </w:pP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2327"/>
        <w:gridCol w:w="3651"/>
        <w:gridCol w:w="5450"/>
      </w:tblGrid>
      <w:tr w:rsidR="00794E38" w:rsidRPr="002D4D66" w14:paraId="30639640" w14:textId="77777777" w:rsidTr="00794E38">
        <w:trPr>
          <w:trHeight w:val="548"/>
          <w:tblHeader/>
        </w:trPr>
        <w:tc>
          <w:tcPr>
            <w:tcW w:w="1750" w:type="dxa"/>
            <w:vMerge w:val="restart"/>
            <w:shd w:val="clear" w:color="auto" w:fill="BDD6EE"/>
            <w:vAlign w:val="center"/>
          </w:tcPr>
          <w:p w14:paraId="7010FCE8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  <w:bookmarkStart w:id="0" w:name="_Hlk384836596"/>
            <w:r>
              <w:rPr>
                <w:rFonts w:ascii="Arial" w:hAnsi="Arial" w:cs="Arial"/>
                <w:b/>
              </w:rPr>
              <w:t>Reuniones</w:t>
            </w:r>
          </w:p>
        </w:tc>
        <w:tc>
          <w:tcPr>
            <w:tcW w:w="2327" w:type="dxa"/>
            <w:shd w:val="clear" w:color="auto" w:fill="BDD6EE"/>
          </w:tcPr>
          <w:p w14:paraId="56C334D5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</w:p>
          <w:p w14:paraId="19CEC698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</w:p>
          <w:p w14:paraId="2CA56852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</w:p>
          <w:p w14:paraId="609FE6FB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3651" w:type="dxa"/>
            <w:shd w:val="clear" w:color="auto" w:fill="BDD6EE"/>
            <w:vAlign w:val="center"/>
          </w:tcPr>
          <w:p w14:paraId="716D192D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Actas</w:t>
            </w:r>
          </w:p>
          <w:p w14:paraId="016BC611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  <w:r w:rsidRPr="002D4D66">
              <w:rPr>
                <w:rFonts w:ascii="Arial" w:hAnsi="Arial" w:cs="Arial"/>
                <w:b/>
              </w:rPr>
              <w:t>(apertura, intermedia de cierre )</w:t>
            </w:r>
          </w:p>
        </w:tc>
        <w:tc>
          <w:tcPr>
            <w:tcW w:w="5450" w:type="dxa"/>
            <w:shd w:val="clear" w:color="auto" w:fill="BDD6EE"/>
          </w:tcPr>
          <w:p w14:paraId="1E9A3140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</w:p>
          <w:p w14:paraId="1C602B23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  <w:r w:rsidRPr="002D4D66">
              <w:rPr>
                <w:rFonts w:ascii="Arial" w:hAnsi="Arial" w:cs="Arial"/>
                <w:b/>
              </w:rPr>
              <w:t>Número de Asistentes</w:t>
            </w:r>
          </w:p>
        </w:tc>
      </w:tr>
      <w:tr w:rsidR="00794E38" w:rsidRPr="002D4D66" w14:paraId="24D79E64" w14:textId="77777777" w:rsidTr="00794E38">
        <w:trPr>
          <w:trHeight w:val="548"/>
          <w:tblHeader/>
        </w:trPr>
        <w:tc>
          <w:tcPr>
            <w:tcW w:w="1750" w:type="dxa"/>
            <w:vMerge/>
            <w:shd w:val="clear" w:color="auto" w:fill="auto"/>
            <w:vAlign w:val="center"/>
          </w:tcPr>
          <w:p w14:paraId="7787DDBD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14:paraId="3252A4F8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51" w:type="dxa"/>
            <w:shd w:val="clear" w:color="auto" w:fill="auto"/>
            <w:vAlign w:val="center"/>
          </w:tcPr>
          <w:p w14:paraId="278F7F5C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50" w:type="dxa"/>
          </w:tcPr>
          <w:p w14:paraId="4715A7EA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4E38" w:rsidRPr="002D4D66" w14:paraId="694B401F" w14:textId="77777777" w:rsidTr="00794E38">
        <w:trPr>
          <w:trHeight w:val="548"/>
          <w:tblHeader/>
        </w:trPr>
        <w:tc>
          <w:tcPr>
            <w:tcW w:w="1750" w:type="dxa"/>
            <w:vMerge/>
            <w:shd w:val="clear" w:color="auto" w:fill="auto"/>
            <w:vAlign w:val="center"/>
          </w:tcPr>
          <w:p w14:paraId="7EE428C2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14:paraId="11FC90CB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51" w:type="dxa"/>
            <w:shd w:val="clear" w:color="auto" w:fill="auto"/>
            <w:vAlign w:val="center"/>
          </w:tcPr>
          <w:p w14:paraId="214B6808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50" w:type="dxa"/>
          </w:tcPr>
          <w:p w14:paraId="64E2BBCB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</w:p>
        </w:tc>
      </w:tr>
      <w:bookmarkEnd w:id="0"/>
    </w:tbl>
    <w:p w14:paraId="06E7DC40" w14:textId="77777777" w:rsidR="00794E38" w:rsidRPr="002D4D66" w:rsidRDefault="00794E38" w:rsidP="00794E38">
      <w:pPr>
        <w:spacing w:after="60"/>
        <w:rPr>
          <w:rFonts w:ascii="Arial" w:hAnsi="Arial" w:cs="Arial"/>
        </w:rPr>
      </w:pP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2861"/>
        <w:gridCol w:w="2861"/>
        <w:gridCol w:w="4595"/>
      </w:tblGrid>
      <w:tr w:rsidR="00794E38" w:rsidRPr="00AB108D" w14:paraId="62D9E206" w14:textId="77777777" w:rsidTr="00794E38">
        <w:tc>
          <w:tcPr>
            <w:tcW w:w="2861" w:type="dxa"/>
            <w:vMerge w:val="restart"/>
            <w:shd w:val="clear" w:color="auto" w:fill="BDD6EE"/>
          </w:tcPr>
          <w:p w14:paraId="07F947D0" w14:textId="77777777" w:rsidR="00794E38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</w:p>
          <w:p w14:paraId="0144B1C3" w14:textId="77777777" w:rsidR="00794E38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</w:p>
          <w:p w14:paraId="436425FC" w14:textId="77777777" w:rsidR="00794E38" w:rsidRPr="00AB108D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  <w:r w:rsidRPr="00AB108D">
              <w:rPr>
                <w:rFonts w:ascii="Arial" w:hAnsi="Arial" w:cs="Arial"/>
                <w:b/>
              </w:rPr>
              <w:t>Trabajo Colegiado</w:t>
            </w:r>
          </w:p>
          <w:p w14:paraId="74120B76" w14:textId="77777777" w:rsidR="00794E38" w:rsidRPr="00AB108D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  <w:r w:rsidRPr="00AB108D">
              <w:rPr>
                <w:rFonts w:ascii="Arial" w:hAnsi="Arial" w:cs="Arial"/>
                <w:b/>
              </w:rPr>
              <w:t xml:space="preserve">Total de entregas </w:t>
            </w:r>
          </w:p>
        </w:tc>
        <w:tc>
          <w:tcPr>
            <w:tcW w:w="2861" w:type="dxa"/>
            <w:shd w:val="clear" w:color="auto" w:fill="BDD6EE"/>
          </w:tcPr>
          <w:p w14:paraId="734EAE24" w14:textId="77777777" w:rsidR="00794E38" w:rsidRPr="00AB108D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Presidente de academia</w:t>
            </w:r>
          </w:p>
        </w:tc>
        <w:tc>
          <w:tcPr>
            <w:tcW w:w="2861" w:type="dxa"/>
            <w:shd w:val="clear" w:color="auto" w:fill="BDD6EE"/>
          </w:tcPr>
          <w:p w14:paraId="2C7B9A15" w14:textId="77777777" w:rsidR="00794E38" w:rsidRPr="00AB108D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Academia</w:t>
            </w:r>
          </w:p>
        </w:tc>
        <w:tc>
          <w:tcPr>
            <w:tcW w:w="4595" w:type="dxa"/>
            <w:shd w:val="clear" w:color="auto" w:fill="BDD6EE"/>
          </w:tcPr>
          <w:p w14:paraId="1CD2ECFA" w14:textId="77777777" w:rsidR="00794E38" w:rsidRPr="00AB108D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Cumplimiento</w:t>
            </w:r>
          </w:p>
        </w:tc>
      </w:tr>
      <w:tr w:rsidR="00794E38" w:rsidRPr="00AB108D" w14:paraId="1B1913B3" w14:textId="77777777" w:rsidTr="00794E38">
        <w:tc>
          <w:tcPr>
            <w:tcW w:w="2861" w:type="dxa"/>
            <w:vMerge/>
            <w:shd w:val="clear" w:color="auto" w:fill="BDD6EE"/>
          </w:tcPr>
          <w:p w14:paraId="5BC0EAA7" w14:textId="77777777" w:rsidR="00794E38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</w:p>
        </w:tc>
        <w:tc>
          <w:tcPr>
            <w:tcW w:w="2861" w:type="dxa"/>
            <w:shd w:val="clear" w:color="auto" w:fill="BDD6EE"/>
          </w:tcPr>
          <w:p w14:paraId="12F6E6C8" w14:textId="77777777" w:rsidR="00794E38" w:rsidRPr="00AB108D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</w:p>
        </w:tc>
        <w:tc>
          <w:tcPr>
            <w:tcW w:w="2861" w:type="dxa"/>
            <w:shd w:val="clear" w:color="auto" w:fill="BDD6EE"/>
          </w:tcPr>
          <w:p w14:paraId="25003F87" w14:textId="77777777" w:rsidR="00794E38" w:rsidRPr="00AB108D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</w:p>
        </w:tc>
        <w:tc>
          <w:tcPr>
            <w:tcW w:w="4595" w:type="dxa"/>
            <w:shd w:val="clear" w:color="auto" w:fill="BDD6EE"/>
          </w:tcPr>
          <w:p w14:paraId="1591F2B7" w14:textId="77777777" w:rsidR="00794E38" w:rsidRPr="00AB108D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</w:p>
        </w:tc>
      </w:tr>
      <w:tr w:rsidR="00794E38" w:rsidRPr="00AB108D" w14:paraId="144E12A9" w14:textId="77777777" w:rsidTr="00794E38">
        <w:tc>
          <w:tcPr>
            <w:tcW w:w="2861" w:type="dxa"/>
            <w:vMerge/>
            <w:shd w:val="clear" w:color="auto" w:fill="BDD6EE"/>
          </w:tcPr>
          <w:p w14:paraId="2C157CDD" w14:textId="77777777" w:rsidR="00794E38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</w:p>
        </w:tc>
        <w:tc>
          <w:tcPr>
            <w:tcW w:w="2861" w:type="dxa"/>
            <w:shd w:val="clear" w:color="auto" w:fill="BDD6EE"/>
          </w:tcPr>
          <w:p w14:paraId="4F640506" w14:textId="77777777" w:rsidR="00794E38" w:rsidRPr="00AB108D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  <w:r w:rsidRPr="00AB108D">
              <w:rPr>
                <w:rFonts w:ascii="Arial" w:hAnsi="Arial" w:cs="Arial"/>
                <w:b/>
              </w:rPr>
              <w:t>Planeación Didáctica</w:t>
            </w:r>
          </w:p>
        </w:tc>
        <w:tc>
          <w:tcPr>
            <w:tcW w:w="2861" w:type="dxa"/>
            <w:shd w:val="clear" w:color="auto" w:fill="BDD6EE"/>
          </w:tcPr>
          <w:p w14:paraId="4B218FBF" w14:textId="77777777" w:rsidR="00794E38" w:rsidRPr="00AB108D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  <w:r w:rsidRPr="00AB108D">
              <w:rPr>
                <w:rFonts w:ascii="Arial" w:hAnsi="Arial" w:cs="Arial"/>
                <w:b/>
              </w:rPr>
              <w:t>Plan Clase</w:t>
            </w:r>
          </w:p>
        </w:tc>
        <w:tc>
          <w:tcPr>
            <w:tcW w:w="4595" w:type="dxa"/>
            <w:shd w:val="clear" w:color="auto" w:fill="BDD6EE"/>
          </w:tcPr>
          <w:p w14:paraId="619460AF" w14:textId="77777777" w:rsidR="00794E38" w:rsidRPr="00AB108D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  <w:r w:rsidRPr="00AB108D">
              <w:rPr>
                <w:rFonts w:ascii="Arial" w:hAnsi="Arial" w:cs="Arial"/>
                <w:b/>
              </w:rPr>
              <w:t>Encuadre</w:t>
            </w:r>
          </w:p>
        </w:tc>
      </w:tr>
      <w:tr w:rsidR="00794E38" w:rsidRPr="00AB108D" w14:paraId="6814EE14" w14:textId="77777777" w:rsidTr="00794E38">
        <w:tc>
          <w:tcPr>
            <w:tcW w:w="2861" w:type="dxa"/>
            <w:vMerge/>
            <w:shd w:val="clear" w:color="auto" w:fill="auto"/>
          </w:tcPr>
          <w:p w14:paraId="122EA541" w14:textId="77777777" w:rsidR="00794E38" w:rsidRPr="00AB108D" w:rsidRDefault="00794E38" w:rsidP="008E78B3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861" w:type="dxa"/>
            <w:shd w:val="clear" w:color="auto" w:fill="auto"/>
          </w:tcPr>
          <w:p w14:paraId="22866982" w14:textId="77777777" w:rsidR="00794E38" w:rsidRDefault="00794E38" w:rsidP="008E78B3">
            <w:pPr>
              <w:spacing w:after="60"/>
              <w:rPr>
                <w:rFonts w:ascii="Arial" w:hAnsi="Arial" w:cs="Arial"/>
              </w:rPr>
            </w:pPr>
          </w:p>
          <w:p w14:paraId="198A713A" w14:textId="77777777" w:rsidR="00794E38" w:rsidRPr="00AB108D" w:rsidRDefault="00794E38" w:rsidP="008E78B3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861" w:type="dxa"/>
            <w:shd w:val="clear" w:color="auto" w:fill="auto"/>
          </w:tcPr>
          <w:p w14:paraId="6F267F1B" w14:textId="77777777" w:rsidR="00794E38" w:rsidRPr="00AB108D" w:rsidRDefault="00794E38" w:rsidP="008E78B3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595" w:type="dxa"/>
            <w:shd w:val="clear" w:color="auto" w:fill="auto"/>
          </w:tcPr>
          <w:p w14:paraId="32E72220" w14:textId="77777777" w:rsidR="00794E38" w:rsidRPr="00AB108D" w:rsidRDefault="00794E38" w:rsidP="008E78B3">
            <w:pPr>
              <w:spacing w:after="60"/>
              <w:rPr>
                <w:rFonts w:ascii="Arial" w:hAnsi="Arial" w:cs="Arial"/>
              </w:rPr>
            </w:pPr>
          </w:p>
        </w:tc>
      </w:tr>
      <w:tr w:rsidR="00794E38" w:rsidRPr="00AB108D" w14:paraId="619D37F4" w14:textId="77777777" w:rsidTr="00794E38">
        <w:tc>
          <w:tcPr>
            <w:tcW w:w="2861" w:type="dxa"/>
            <w:vMerge/>
            <w:shd w:val="clear" w:color="auto" w:fill="auto"/>
          </w:tcPr>
          <w:p w14:paraId="05FE67E9" w14:textId="77777777" w:rsidR="00794E38" w:rsidRPr="00AB108D" w:rsidRDefault="00794E38" w:rsidP="008E78B3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861" w:type="dxa"/>
            <w:shd w:val="clear" w:color="auto" w:fill="BDD6EE"/>
          </w:tcPr>
          <w:p w14:paraId="0BE505AD" w14:textId="77777777" w:rsidR="00794E38" w:rsidRPr="00AE1B86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  <w:r w:rsidRPr="00AE1B86">
              <w:rPr>
                <w:rFonts w:ascii="Arial" w:hAnsi="Arial" w:cs="Arial"/>
                <w:b/>
              </w:rPr>
              <w:t>Observación de la práctica docente</w:t>
            </w:r>
          </w:p>
        </w:tc>
        <w:tc>
          <w:tcPr>
            <w:tcW w:w="2861" w:type="dxa"/>
            <w:shd w:val="clear" w:color="auto" w:fill="BDD6EE"/>
          </w:tcPr>
          <w:p w14:paraId="6C1781E1" w14:textId="77777777" w:rsidR="00794E38" w:rsidRPr="00AE1B86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  <w:r w:rsidRPr="00AE1B86">
              <w:rPr>
                <w:rFonts w:ascii="Arial" w:hAnsi="Arial" w:cs="Arial"/>
                <w:b/>
              </w:rPr>
              <w:t>Elaboración de reactivos</w:t>
            </w:r>
          </w:p>
        </w:tc>
        <w:tc>
          <w:tcPr>
            <w:tcW w:w="4595" w:type="dxa"/>
            <w:shd w:val="clear" w:color="auto" w:fill="BDD6EE"/>
          </w:tcPr>
          <w:p w14:paraId="5CDE923E" w14:textId="77777777" w:rsidR="00794E38" w:rsidRPr="00AE1B86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  <w:r w:rsidRPr="00AE1B86">
              <w:rPr>
                <w:rFonts w:ascii="Arial" w:hAnsi="Arial" w:cs="Arial"/>
                <w:b/>
              </w:rPr>
              <w:t>Aplicación de examen Departamental</w:t>
            </w:r>
          </w:p>
        </w:tc>
      </w:tr>
      <w:tr w:rsidR="00794E38" w:rsidRPr="00AB108D" w14:paraId="2689331A" w14:textId="77777777" w:rsidTr="00794E38">
        <w:tc>
          <w:tcPr>
            <w:tcW w:w="2861" w:type="dxa"/>
            <w:vMerge/>
            <w:shd w:val="clear" w:color="auto" w:fill="auto"/>
          </w:tcPr>
          <w:p w14:paraId="677866E7" w14:textId="77777777" w:rsidR="00794E38" w:rsidRPr="00AB108D" w:rsidRDefault="00794E38" w:rsidP="008E78B3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861" w:type="dxa"/>
            <w:shd w:val="clear" w:color="auto" w:fill="auto"/>
          </w:tcPr>
          <w:p w14:paraId="11108EE7" w14:textId="77777777" w:rsidR="00794E38" w:rsidRDefault="00794E38" w:rsidP="008E78B3">
            <w:pPr>
              <w:spacing w:after="60"/>
              <w:rPr>
                <w:rFonts w:ascii="Arial" w:hAnsi="Arial" w:cs="Arial"/>
              </w:rPr>
            </w:pPr>
          </w:p>
          <w:p w14:paraId="4346E55F" w14:textId="77777777" w:rsidR="00794E38" w:rsidRDefault="00794E38" w:rsidP="008E78B3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861" w:type="dxa"/>
            <w:shd w:val="clear" w:color="auto" w:fill="auto"/>
          </w:tcPr>
          <w:p w14:paraId="11DA42DC" w14:textId="77777777" w:rsidR="00794E38" w:rsidRPr="00AB108D" w:rsidRDefault="00794E38" w:rsidP="008E78B3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595" w:type="dxa"/>
            <w:shd w:val="clear" w:color="auto" w:fill="auto"/>
          </w:tcPr>
          <w:p w14:paraId="7D43A120" w14:textId="77777777" w:rsidR="00794E38" w:rsidRPr="00AB108D" w:rsidRDefault="00794E38" w:rsidP="008E78B3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787A2444" w14:textId="77777777" w:rsidR="00794E38" w:rsidRPr="002D4D66" w:rsidRDefault="00794E38" w:rsidP="00794E38">
      <w:pPr>
        <w:spacing w:after="60"/>
        <w:rPr>
          <w:rFonts w:ascii="Arial" w:hAnsi="Arial" w:cs="Arial"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2268"/>
        <w:gridCol w:w="2268"/>
        <w:gridCol w:w="2835"/>
      </w:tblGrid>
      <w:tr w:rsidR="00794E38" w:rsidRPr="00AB108D" w14:paraId="40C3D4C9" w14:textId="77777777" w:rsidTr="008E78B3">
        <w:tc>
          <w:tcPr>
            <w:tcW w:w="2802" w:type="dxa"/>
            <w:vMerge w:val="restart"/>
            <w:shd w:val="clear" w:color="auto" w:fill="BDD6EE"/>
          </w:tcPr>
          <w:p w14:paraId="00CE2AE9" w14:textId="77777777" w:rsidR="00794E38" w:rsidRPr="00AB108D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</w:p>
          <w:p w14:paraId="0050D6D5" w14:textId="77777777" w:rsidR="00794E38" w:rsidRPr="00AB108D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  <w:r w:rsidRPr="00AB108D">
              <w:rPr>
                <w:rFonts w:ascii="Arial" w:hAnsi="Arial" w:cs="Arial"/>
                <w:b/>
              </w:rPr>
              <w:t>Material Didáctico</w:t>
            </w:r>
          </w:p>
        </w:tc>
        <w:tc>
          <w:tcPr>
            <w:tcW w:w="2976" w:type="dxa"/>
            <w:shd w:val="clear" w:color="auto" w:fill="BDD6EE"/>
          </w:tcPr>
          <w:p w14:paraId="384E66F9" w14:textId="77777777" w:rsidR="00794E38" w:rsidRPr="00AB108D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  <w:r w:rsidRPr="00AB108D">
              <w:rPr>
                <w:rFonts w:ascii="Arial" w:hAnsi="Arial" w:cs="Arial"/>
                <w:b/>
              </w:rPr>
              <w:t>Nombre del Profesor</w:t>
            </w:r>
          </w:p>
        </w:tc>
        <w:tc>
          <w:tcPr>
            <w:tcW w:w="2268" w:type="dxa"/>
            <w:shd w:val="clear" w:color="auto" w:fill="BDD6EE"/>
          </w:tcPr>
          <w:p w14:paraId="32D12946" w14:textId="77777777" w:rsidR="00794E38" w:rsidRPr="00AB108D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  <w:r w:rsidRPr="00AB108D">
              <w:rPr>
                <w:rFonts w:ascii="Arial" w:hAnsi="Arial" w:cs="Arial"/>
                <w:b/>
              </w:rPr>
              <w:t>Material</w:t>
            </w:r>
          </w:p>
        </w:tc>
        <w:tc>
          <w:tcPr>
            <w:tcW w:w="2268" w:type="dxa"/>
            <w:shd w:val="clear" w:color="auto" w:fill="BDD6EE"/>
          </w:tcPr>
          <w:p w14:paraId="1D292318" w14:textId="77777777" w:rsidR="00794E38" w:rsidRPr="00AB108D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  <w:r w:rsidRPr="00AB108D">
              <w:rPr>
                <w:rFonts w:ascii="Arial" w:hAnsi="Arial" w:cs="Arial"/>
                <w:b/>
              </w:rPr>
              <w:t>Academia</w:t>
            </w:r>
          </w:p>
        </w:tc>
        <w:tc>
          <w:tcPr>
            <w:tcW w:w="2835" w:type="dxa"/>
            <w:shd w:val="clear" w:color="auto" w:fill="BDD6EE"/>
          </w:tcPr>
          <w:p w14:paraId="4E342031" w14:textId="77777777" w:rsidR="00794E38" w:rsidRPr="00AB108D" w:rsidRDefault="00794E38" w:rsidP="008E78B3">
            <w:pPr>
              <w:spacing w:after="60"/>
              <w:rPr>
                <w:rFonts w:ascii="Arial" w:hAnsi="Arial" w:cs="Arial"/>
                <w:b/>
              </w:rPr>
            </w:pPr>
            <w:r w:rsidRPr="00AB108D">
              <w:rPr>
                <w:rFonts w:ascii="Arial" w:hAnsi="Arial" w:cs="Arial"/>
                <w:b/>
              </w:rPr>
              <w:t>Módulo de Aprendizaje</w:t>
            </w:r>
          </w:p>
        </w:tc>
      </w:tr>
      <w:tr w:rsidR="00794E38" w:rsidRPr="00AB108D" w14:paraId="41701B88" w14:textId="77777777" w:rsidTr="008E78B3">
        <w:tc>
          <w:tcPr>
            <w:tcW w:w="2802" w:type="dxa"/>
            <w:vMerge/>
            <w:shd w:val="clear" w:color="auto" w:fill="auto"/>
          </w:tcPr>
          <w:p w14:paraId="33C70CD2" w14:textId="77777777" w:rsidR="00794E38" w:rsidRPr="00AB108D" w:rsidRDefault="00794E38" w:rsidP="008E78B3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auto"/>
          </w:tcPr>
          <w:p w14:paraId="76439A0B" w14:textId="77777777" w:rsidR="00794E38" w:rsidRPr="00AB108D" w:rsidRDefault="00794E38" w:rsidP="008E78B3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1A799C52" w14:textId="77777777" w:rsidR="00794E38" w:rsidRPr="00AB108D" w:rsidRDefault="00794E38" w:rsidP="008E78B3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466EC73C" w14:textId="77777777" w:rsidR="00794E38" w:rsidRPr="00AB108D" w:rsidRDefault="00794E38" w:rsidP="008E78B3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22DE33A6" w14:textId="77777777" w:rsidR="00794E38" w:rsidRPr="00AB108D" w:rsidRDefault="00794E38" w:rsidP="008E78B3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04DCFB0A" w14:textId="77777777" w:rsidR="00794E38" w:rsidRPr="002D4D66" w:rsidRDefault="00794E38" w:rsidP="00794E38">
      <w:pPr>
        <w:spacing w:after="60"/>
        <w:rPr>
          <w:rFonts w:ascii="Arial" w:hAnsi="Arial" w:cs="Arial"/>
        </w:rPr>
      </w:pPr>
    </w:p>
    <w:p w14:paraId="2C975ED0" w14:textId="77777777" w:rsidR="00794E38" w:rsidRPr="002D4D66" w:rsidRDefault="00794E38" w:rsidP="00794E38">
      <w:pPr>
        <w:spacing w:after="60"/>
        <w:rPr>
          <w:rFonts w:ascii="Arial" w:hAnsi="Arial" w:cs="Arial"/>
        </w:rPr>
      </w:pPr>
    </w:p>
    <w:tbl>
      <w:tblPr>
        <w:tblW w:w="13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1990"/>
        <w:gridCol w:w="3486"/>
        <w:gridCol w:w="2551"/>
        <w:gridCol w:w="2908"/>
      </w:tblGrid>
      <w:tr w:rsidR="00794E38" w:rsidRPr="002D4D66" w14:paraId="5CF02516" w14:textId="77777777" w:rsidTr="008E78B3">
        <w:trPr>
          <w:trHeight w:val="333"/>
          <w:tblHeader/>
        </w:trPr>
        <w:tc>
          <w:tcPr>
            <w:tcW w:w="2287" w:type="dxa"/>
            <w:shd w:val="clear" w:color="auto" w:fill="BDD6EE"/>
            <w:vAlign w:val="center"/>
          </w:tcPr>
          <w:p w14:paraId="461D2389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  <w:r w:rsidRPr="002D4D66">
              <w:rPr>
                <w:rFonts w:ascii="Arial" w:hAnsi="Arial" w:cs="Arial"/>
                <w:b/>
              </w:rPr>
              <w:t>Eventos Realizados (culturales o académicos)</w:t>
            </w:r>
          </w:p>
          <w:p w14:paraId="66E90DAB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  <w:r w:rsidRPr="002D4D66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990" w:type="dxa"/>
            <w:shd w:val="clear" w:color="auto" w:fill="BDD6EE"/>
            <w:vAlign w:val="center"/>
          </w:tcPr>
          <w:p w14:paraId="15BE3D3A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  <w:r w:rsidRPr="002D4D66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3486" w:type="dxa"/>
            <w:shd w:val="clear" w:color="auto" w:fill="BDD6EE"/>
            <w:vAlign w:val="center"/>
          </w:tcPr>
          <w:p w14:paraId="3E3FA752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  <w:r w:rsidRPr="002D4D66">
              <w:rPr>
                <w:rFonts w:ascii="Arial" w:hAnsi="Arial" w:cs="Arial"/>
                <w:b/>
              </w:rPr>
              <w:t>Participantes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2B02D90B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  <w:r w:rsidRPr="002D4D66">
              <w:rPr>
                <w:rFonts w:ascii="Arial" w:hAnsi="Arial" w:cs="Arial"/>
                <w:b/>
              </w:rPr>
              <w:t>IMPACTO ACADÉMICO</w:t>
            </w: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274D5630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  <w:r w:rsidRPr="002D4D66">
              <w:rPr>
                <w:rFonts w:ascii="Arial" w:hAnsi="Arial" w:cs="Arial"/>
                <w:b/>
              </w:rPr>
              <w:t>OBSERVACIONES</w:t>
            </w:r>
          </w:p>
        </w:tc>
      </w:tr>
      <w:tr w:rsidR="00794E38" w:rsidRPr="002D4D66" w14:paraId="042FD760" w14:textId="77777777" w:rsidTr="008E78B3">
        <w:trPr>
          <w:trHeight w:val="333"/>
          <w:tblHeader/>
        </w:trPr>
        <w:tc>
          <w:tcPr>
            <w:tcW w:w="2287" w:type="dxa"/>
            <w:shd w:val="clear" w:color="auto" w:fill="FFFFFF"/>
            <w:vAlign w:val="center"/>
          </w:tcPr>
          <w:p w14:paraId="03CB98EF" w14:textId="77777777" w:rsidR="00794E38" w:rsidRDefault="00794E38" w:rsidP="008E78B3">
            <w:pPr>
              <w:jc w:val="center"/>
              <w:rPr>
                <w:rFonts w:ascii="Arial" w:hAnsi="Arial" w:cs="Arial"/>
              </w:rPr>
            </w:pPr>
          </w:p>
          <w:p w14:paraId="34B6B76E" w14:textId="77777777" w:rsidR="00794E38" w:rsidRPr="002D4D66" w:rsidRDefault="00794E38" w:rsidP="008E78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  <w:shd w:val="clear" w:color="auto" w:fill="FFFFFF"/>
            <w:vAlign w:val="center"/>
          </w:tcPr>
          <w:p w14:paraId="60A7D00D" w14:textId="77777777" w:rsidR="00794E38" w:rsidRPr="002D4D66" w:rsidRDefault="00794E38" w:rsidP="008E78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6" w:type="dxa"/>
            <w:shd w:val="clear" w:color="auto" w:fill="FFFFFF"/>
            <w:vAlign w:val="center"/>
          </w:tcPr>
          <w:p w14:paraId="20E55B71" w14:textId="77777777" w:rsidR="00794E38" w:rsidRPr="002D4D66" w:rsidRDefault="00794E38" w:rsidP="008E78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9F1B3ED" w14:textId="77777777" w:rsidR="00794E38" w:rsidRPr="002D4D66" w:rsidRDefault="00794E38" w:rsidP="008E78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905593" w14:textId="77777777" w:rsidR="00794E38" w:rsidRPr="002D4D66" w:rsidRDefault="00794E38" w:rsidP="008E78B3">
            <w:pPr>
              <w:jc w:val="center"/>
              <w:rPr>
                <w:rFonts w:ascii="Arial" w:hAnsi="Arial" w:cs="Arial"/>
              </w:rPr>
            </w:pPr>
          </w:p>
        </w:tc>
      </w:tr>
      <w:tr w:rsidR="00794E38" w:rsidRPr="002D4D66" w14:paraId="25EDDFA4" w14:textId="77777777" w:rsidTr="008E78B3">
        <w:trPr>
          <w:trHeight w:val="333"/>
          <w:tblHeader/>
        </w:trPr>
        <w:tc>
          <w:tcPr>
            <w:tcW w:w="2287" w:type="dxa"/>
            <w:shd w:val="clear" w:color="auto" w:fill="BDD6EE"/>
            <w:vAlign w:val="center"/>
          </w:tcPr>
          <w:p w14:paraId="3A6631BA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  <w:r w:rsidRPr="002D4D66">
              <w:rPr>
                <w:rFonts w:ascii="Arial" w:hAnsi="Arial" w:cs="Arial"/>
                <w:b/>
              </w:rPr>
              <w:t>Informe final de módulos de academia</w:t>
            </w:r>
          </w:p>
        </w:tc>
        <w:tc>
          <w:tcPr>
            <w:tcW w:w="1990" w:type="dxa"/>
            <w:shd w:val="clear" w:color="auto" w:fill="BDD6EE"/>
            <w:vAlign w:val="center"/>
          </w:tcPr>
          <w:p w14:paraId="7D8E7AB8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  <w:r w:rsidRPr="002D4D66">
              <w:rPr>
                <w:rFonts w:ascii="Arial" w:hAnsi="Arial" w:cs="Arial"/>
                <w:b/>
              </w:rPr>
              <w:t>Índice de Reprobación</w:t>
            </w:r>
          </w:p>
        </w:tc>
        <w:tc>
          <w:tcPr>
            <w:tcW w:w="3486" w:type="dxa"/>
            <w:shd w:val="clear" w:color="auto" w:fill="BDD6EE"/>
            <w:vAlign w:val="center"/>
          </w:tcPr>
          <w:p w14:paraId="5E06CFFD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  <w:r w:rsidRPr="002D4D66">
              <w:rPr>
                <w:rFonts w:ascii="Arial" w:hAnsi="Arial" w:cs="Arial"/>
                <w:b/>
              </w:rPr>
              <w:t>Índice de Aprobación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46661386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  <w:r w:rsidRPr="002D4D66">
              <w:rPr>
                <w:rFonts w:ascii="Arial" w:hAnsi="Arial" w:cs="Arial"/>
                <w:b/>
              </w:rPr>
              <w:t xml:space="preserve"> PORCENTAJE DE ALUMNOS SIN DERECHO</w:t>
            </w: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5507C3C2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  <w:r w:rsidRPr="002D4D66">
              <w:rPr>
                <w:rFonts w:ascii="Arial" w:hAnsi="Arial" w:cs="Arial"/>
                <w:b/>
              </w:rPr>
              <w:t>PORCENTAJE DE ALUMNOS QUE NO SE PRESENTARON</w:t>
            </w:r>
          </w:p>
        </w:tc>
      </w:tr>
      <w:tr w:rsidR="00794E38" w:rsidRPr="002D4D66" w14:paraId="3AA2F0E0" w14:textId="77777777" w:rsidTr="008E78B3">
        <w:trPr>
          <w:trHeight w:val="333"/>
          <w:tblHeader/>
        </w:trPr>
        <w:tc>
          <w:tcPr>
            <w:tcW w:w="2287" w:type="dxa"/>
            <w:shd w:val="clear" w:color="auto" w:fill="FFFFFF"/>
            <w:vAlign w:val="center"/>
          </w:tcPr>
          <w:p w14:paraId="31A95B37" w14:textId="77777777" w:rsidR="00794E38" w:rsidRDefault="00794E38" w:rsidP="008E78B3">
            <w:pPr>
              <w:jc w:val="center"/>
              <w:rPr>
                <w:rFonts w:ascii="Arial" w:hAnsi="Arial" w:cs="Arial"/>
              </w:rPr>
            </w:pPr>
          </w:p>
          <w:p w14:paraId="491D0F24" w14:textId="77777777" w:rsidR="00794E38" w:rsidRPr="002D4D66" w:rsidRDefault="00794E38" w:rsidP="008E78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  <w:shd w:val="clear" w:color="auto" w:fill="FFFFFF"/>
            <w:vAlign w:val="center"/>
          </w:tcPr>
          <w:p w14:paraId="7ADAC0D3" w14:textId="77777777" w:rsidR="00794E38" w:rsidRPr="002D4D66" w:rsidRDefault="00794E38" w:rsidP="008E78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6" w:type="dxa"/>
            <w:shd w:val="clear" w:color="auto" w:fill="FFFFFF"/>
            <w:vAlign w:val="center"/>
          </w:tcPr>
          <w:p w14:paraId="35245C4F" w14:textId="77777777" w:rsidR="00794E38" w:rsidRPr="002D4D66" w:rsidRDefault="00794E38" w:rsidP="008E78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EF60DB4" w14:textId="77777777" w:rsidR="00794E38" w:rsidRPr="002D4D66" w:rsidRDefault="00794E38" w:rsidP="008E78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788569" w14:textId="77777777" w:rsidR="00794E38" w:rsidRPr="002D4D66" w:rsidRDefault="00794E38" w:rsidP="008E78B3">
            <w:pPr>
              <w:jc w:val="center"/>
              <w:rPr>
                <w:rFonts w:ascii="Arial" w:hAnsi="Arial" w:cs="Arial"/>
              </w:rPr>
            </w:pPr>
          </w:p>
        </w:tc>
      </w:tr>
      <w:tr w:rsidR="00794E38" w:rsidRPr="002D4D66" w14:paraId="24DDF94A" w14:textId="77777777" w:rsidTr="008E78B3">
        <w:trPr>
          <w:trHeight w:val="333"/>
          <w:tblHeader/>
        </w:trPr>
        <w:tc>
          <w:tcPr>
            <w:tcW w:w="2287" w:type="dxa"/>
            <w:shd w:val="clear" w:color="auto" w:fill="BDD6EE"/>
            <w:vAlign w:val="center"/>
          </w:tcPr>
          <w:p w14:paraId="17FF9227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  <w:r w:rsidRPr="002D4D66">
              <w:rPr>
                <w:rFonts w:ascii="Arial" w:hAnsi="Arial" w:cs="Arial"/>
                <w:b/>
              </w:rPr>
              <w:t>Propuestas de mejora para abatir los índices de Reprobación, Sin Derecho y No se presentaron</w:t>
            </w:r>
          </w:p>
        </w:tc>
        <w:tc>
          <w:tcPr>
            <w:tcW w:w="10935" w:type="dxa"/>
            <w:gridSpan w:val="4"/>
            <w:shd w:val="clear" w:color="auto" w:fill="FFFFFF"/>
            <w:vAlign w:val="center"/>
          </w:tcPr>
          <w:p w14:paraId="42968E4D" w14:textId="77777777" w:rsidR="00794E38" w:rsidRPr="002D4D66" w:rsidRDefault="00794E38" w:rsidP="008E78B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2B15323" w14:textId="77777777" w:rsidR="00794E38" w:rsidRPr="002D4D66" w:rsidRDefault="00794E38" w:rsidP="00794E38">
      <w:pPr>
        <w:spacing w:after="60"/>
        <w:rPr>
          <w:rFonts w:ascii="Arial" w:hAnsi="Arial" w:cs="Arial"/>
        </w:rPr>
      </w:pPr>
    </w:p>
    <w:p w14:paraId="17CF5BF4" w14:textId="77777777" w:rsidR="00794E38" w:rsidRDefault="00794E38" w:rsidP="00794E38">
      <w:pPr>
        <w:spacing w:after="60"/>
        <w:rPr>
          <w:rFonts w:ascii="Arial" w:hAnsi="Arial" w:cs="Arial"/>
        </w:rPr>
      </w:pPr>
    </w:p>
    <w:p w14:paraId="09076B66" w14:textId="77777777" w:rsidR="00794E38" w:rsidRDefault="00794E38" w:rsidP="00794E38">
      <w:pPr>
        <w:spacing w:after="60"/>
        <w:rPr>
          <w:rFonts w:ascii="Arial" w:hAnsi="Arial" w:cs="Arial"/>
        </w:rPr>
      </w:pPr>
    </w:p>
    <w:p w14:paraId="7CAFCDAA" w14:textId="77777777" w:rsidR="00794E38" w:rsidRDefault="00794E38" w:rsidP="00794E38">
      <w:pPr>
        <w:spacing w:after="60"/>
        <w:rPr>
          <w:rFonts w:ascii="Arial" w:hAnsi="Arial" w:cs="Arial"/>
        </w:rPr>
      </w:pPr>
    </w:p>
    <w:p w14:paraId="7F71FA00" w14:textId="77777777" w:rsidR="00794E38" w:rsidRDefault="00794E38" w:rsidP="00794E38">
      <w:pPr>
        <w:spacing w:after="60"/>
        <w:rPr>
          <w:rFonts w:ascii="Arial" w:hAnsi="Arial" w:cs="Arial"/>
        </w:rPr>
      </w:pPr>
    </w:p>
    <w:p w14:paraId="5290CCF5" w14:textId="77777777" w:rsidR="00794E38" w:rsidRDefault="00794E38" w:rsidP="00794E38">
      <w:pPr>
        <w:spacing w:after="60"/>
        <w:rPr>
          <w:rFonts w:ascii="Arial" w:hAnsi="Arial" w:cs="Arial"/>
        </w:rPr>
      </w:pPr>
    </w:p>
    <w:p w14:paraId="1813AFB1" w14:textId="77777777" w:rsidR="00794E38" w:rsidRDefault="00794E38" w:rsidP="00794E38">
      <w:pPr>
        <w:spacing w:after="60"/>
        <w:rPr>
          <w:rFonts w:ascii="Arial" w:hAnsi="Arial" w:cs="Arial"/>
        </w:rPr>
      </w:pPr>
    </w:p>
    <w:p w14:paraId="4647E73A" w14:textId="77777777" w:rsidR="00794E38" w:rsidRDefault="00794E38" w:rsidP="00794E38">
      <w:pPr>
        <w:spacing w:after="60"/>
        <w:rPr>
          <w:rFonts w:ascii="Arial" w:hAnsi="Arial" w:cs="Arial"/>
        </w:rPr>
      </w:pPr>
    </w:p>
    <w:p w14:paraId="4F7E7250" w14:textId="77777777" w:rsidR="00794E38" w:rsidRDefault="00794E38" w:rsidP="00794E38">
      <w:pPr>
        <w:spacing w:after="60"/>
        <w:rPr>
          <w:rFonts w:ascii="Arial" w:hAnsi="Arial" w:cs="Arial"/>
        </w:rPr>
      </w:pPr>
    </w:p>
    <w:p w14:paraId="40F44386" w14:textId="77777777" w:rsidR="00794E38" w:rsidRDefault="00794E38" w:rsidP="00794E38">
      <w:pPr>
        <w:spacing w:after="60"/>
        <w:rPr>
          <w:rFonts w:ascii="Arial" w:hAnsi="Arial" w:cs="Arial"/>
        </w:rPr>
      </w:pPr>
    </w:p>
    <w:p w14:paraId="7F3C35DE" w14:textId="77777777" w:rsidR="00182D62" w:rsidRPr="00182D62" w:rsidRDefault="00182D62" w:rsidP="00182D62">
      <w:pPr>
        <w:spacing w:after="60"/>
        <w:jc w:val="center"/>
        <w:rPr>
          <w:rFonts w:ascii="Arial" w:hAnsi="Arial" w:cs="Arial"/>
        </w:rPr>
      </w:pPr>
      <w:r w:rsidRPr="00182D62">
        <w:rPr>
          <w:rFonts w:ascii="Arial" w:hAnsi="Arial" w:cs="Arial"/>
        </w:rPr>
        <w:t>A T E N T A M E N T E</w:t>
      </w:r>
    </w:p>
    <w:p w14:paraId="43EB8F38" w14:textId="77777777" w:rsidR="00182D62" w:rsidRPr="00182D62" w:rsidRDefault="00182D62" w:rsidP="00182D62">
      <w:pPr>
        <w:spacing w:after="60"/>
        <w:jc w:val="center"/>
        <w:rPr>
          <w:rFonts w:ascii="Arial" w:hAnsi="Arial" w:cs="Arial"/>
          <w:b/>
        </w:rPr>
      </w:pPr>
      <w:r w:rsidRPr="00182D62">
        <w:rPr>
          <w:rFonts w:ascii="Arial" w:hAnsi="Arial" w:cs="Arial"/>
          <w:b/>
        </w:rPr>
        <w:t>“Piensa y Trabaja”</w:t>
      </w:r>
    </w:p>
    <w:p w14:paraId="3EE21DB4" w14:textId="77777777" w:rsidR="00182D62" w:rsidRPr="00182D62" w:rsidRDefault="00182D62" w:rsidP="00182D62">
      <w:pPr>
        <w:spacing w:after="60"/>
        <w:jc w:val="center"/>
        <w:rPr>
          <w:rFonts w:ascii="Arial" w:hAnsi="Arial" w:cs="Arial"/>
          <w:b/>
        </w:rPr>
      </w:pPr>
      <w:r w:rsidRPr="00182D62">
        <w:rPr>
          <w:rFonts w:ascii="Arial" w:hAnsi="Arial" w:cs="Arial"/>
          <w:b/>
        </w:rPr>
        <w:t>“40 años de la Feria Internacional del Libro de Guadalajara”</w:t>
      </w:r>
    </w:p>
    <w:p w14:paraId="0E9A4185" w14:textId="77777777" w:rsidR="00182D62" w:rsidRDefault="00182D62" w:rsidP="00794E38">
      <w:pPr>
        <w:spacing w:after="60"/>
        <w:jc w:val="center"/>
        <w:rPr>
          <w:rFonts w:ascii="Arial" w:hAnsi="Arial" w:cs="Arial"/>
        </w:rPr>
      </w:pPr>
    </w:p>
    <w:p w14:paraId="0E37AE35" w14:textId="6E109E6A" w:rsidR="00794E38" w:rsidRPr="002D4D66" w:rsidRDefault="00794E38" w:rsidP="00794E38">
      <w:pPr>
        <w:spacing w:after="60"/>
        <w:jc w:val="center"/>
        <w:rPr>
          <w:rFonts w:ascii="Arial" w:hAnsi="Arial" w:cs="Arial"/>
        </w:rPr>
      </w:pPr>
      <w:r w:rsidRPr="002D4D66">
        <w:rPr>
          <w:rFonts w:ascii="Arial" w:hAnsi="Arial" w:cs="Arial"/>
        </w:rPr>
        <w:t xml:space="preserve">Guadalajara, Jalisco. </w:t>
      </w:r>
      <w:proofErr w:type="gramStart"/>
      <w:r w:rsidRPr="002D4D66">
        <w:rPr>
          <w:rFonts w:ascii="Arial" w:hAnsi="Arial" w:cs="Arial"/>
        </w:rPr>
        <w:t xml:space="preserve">A 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</w:t>
      </w:r>
      <w:r w:rsidRPr="002D4D66">
        <w:rPr>
          <w:rFonts w:ascii="Arial" w:hAnsi="Arial" w:cs="Arial"/>
        </w:rPr>
        <w:t xml:space="preserve">   </w:t>
      </w:r>
      <w:proofErr w:type="spellStart"/>
      <w:r w:rsidRPr="002D4D66"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</w:t>
      </w:r>
      <w:r w:rsidRPr="002D4D66">
        <w:rPr>
          <w:rFonts w:ascii="Arial" w:hAnsi="Arial" w:cs="Arial"/>
        </w:rPr>
        <w:t xml:space="preserve"> </w:t>
      </w:r>
      <w:proofErr w:type="spellStart"/>
      <w:r w:rsidRPr="002D4D66">
        <w:rPr>
          <w:rFonts w:ascii="Arial" w:hAnsi="Arial" w:cs="Arial"/>
        </w:rPr>
        <w:t>de</w:t>
      </w:r>
      <w:proofErr w:type="spellEnd"/>
      <w:r w:rsidRPr="002D4D66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2__</w:t>
      </w:r>
      <w:bookmarkStart w:id="1" w:name="_GoBack"/>
      <w:bookmarkEnd w:id="1"/>
    </w:p>
    <w:p w14:paraId="0922D497" w14:textId="7E07F7BA" w:rsidR="00794E38" w:rsidRDefault="00794E38" w:rsidP="00794E38">
      <w:pPr>
        <w:spacing w:after="60"/>
        <w:rPr>
          <w:rFonts w:ascii="Arial" w:hAnsi="Arial" w:cs="Arial"/>
          <w:b/>
        </w:rPr>
      </w:pPr>
    </w:p>
    <w:p w14:paraId="12B787BE" w14:textId="77777777" w:rsidR="00366CCC" w:rsidRDefault="00366CCC" w:rsidP="00794E38">
      <w:pPr>
        <w:spacing w:after="60"/>
        <w:rPr>
          <w:rFonts w:ascii="Arial" w:hAnsi="Arial" w:cs="Arial"/>
          <w:b/>
        </w:rPr>
      </w:pPr>
    </w:p>
    <w:p w14:paraId="18425437" w14:textId="77777777" w:rsidR="00794E38" w:rsidRPr="00402241" w:rsidRDefault="00794E38" w:rsidP="00794E38">
      <w:pPr>
        <w:spacing w:after="60"/>
        <w:jc w:val="center"/>
        <w:rPr>
          <w:rFonts w:ascii="Arial" w:hAnsi="Arial" w:cs="Arial"/>
        </w:rPr>
      </w:pPr>
      <w:r w:rsidRPr="00402241">
        <w:rPr>
          <w:rFonts w:ascii="Arial" w:hAnsi="Arial" w:cs="Arial"/>
        </w:rPr>
        <w:t>__________________________________</w:t>
      </w:r>
    </w:p>
    <w:p w14:paraId="43A56DAA" w14:textId="77777777" w:rsidR="00794E38" w:rsidRPr="002D4D66" w:rsidRDefault="00794E38" w:rsidP="00794E38">
      <w:pPr>
        <w:spacing w:after="60"/>
        <w:jc w:val="center"/>
        <w:rPr>
          <w:rFonts w:ascii="Arial" w:hAnsi="Arial" w:cs="Arial"/>
        </w:rPr>
      </w:pPr>
      <w:r w:rsidRPr="002D4D66">
        <w:rPr>
          <w:rFonts w:ascii="Arial" w:hAnsi="Arial" w:cs="Arial"/>
        </w:rPr>
        <w:t>Nombre y Firma del Jefe de Departamento</w:t>
      </w:r>
    </w:p>
    <w:p w14:paraId="4DCEA9C6" w14:textId="77777777" w:rsidR="00366CCC" w:rsidRDefault="00366CCC" w:rsidP="00794E38">
      <w:pPr>
        <w:spacing w:after="60"/>
        <w:rPr>
          <w:rFonts w:ascii="Arial" w:hAnsi="Arial" w:cs="Arial"/>
          <w:b/>
        </w:rPr>
      </w:pPr>
    </w:p>
    <w:p w14:paraId="0B2E700F" w14:textId="77777777" w:rsidR="00366CCC" w:rsidRDefault="00366CCC" w:rsidP="00794E38">
      <w:pPr>
        <w:spacing w:after="60"/>
        <w:rPr>
          <w:rFonts w:ascii="Arial" w:hAnsi="Arial" w:cs="Arial"/>
          <w:b/>
        </w:rPr>
      </w:pPr>
    </w:p>
    <w:p w14:paraId="3C6CE8A0" w14:textId="0C53F018" w:rsidR="00794E38" w:rsidRPr="00723BE5" w:rsidRDefault="00794E38" w:rsidP="00794E38">
      <w:pPr>
        <w:spacing w:after="60"/>
        <w:rPr>
          <w:rFonts w:ascii="Arial" w:hAnsi="Arial" w:cs="Arial"/>
          <w:b/>
        </w:rPr>
      </w:pPr>
      <w:r w:rsidRPr="00723BE5">
        <w:rPr>
          <w:rFonts w:ascii="Arial" w:hAnsi="Arial" w:cs="Arial"/>
          <w:b/>
        </w:rPr>
        <w:t>Vo.</w:t>
      </w:r>
      <w:r>
        <w:rPr>
          <w:rFonts w:ascii="Arial" w:hAnsi="Arial" w:cs="Arial"/>
          <w:b/>
        </w:rPr>
        <w:t xml:space="preserve"> </w:t>
      </w:r>
      <w:r w:rsidRPr="00723BE5">
        <w:rPr>
          <w:rFonts w:ascii="Arial" w:hAnsi="Arial" w:cs="Arial"/>
          <w:b/>
        </w:rPr>
        <w:t>Bo</w:t>
      </w:r>
    </w:p>
    <w:p w14:paraId="3925221C" w14:textId="0F8DB0CA" w:rsidR="00794E38" w:rsidRDefault="00794E38" w:rsidP="00794E38">
      <w:pPr>
        <w:spacing w:after="60"/>
        <w:rPr>
          <w:rFonts w:ascii="Arial" w:hAnsi="Arial" w:cs="Arial"/>
        </w:rPr>
      </w:pPr>
    </w:p>
    <w:p w14:paraId="49C3F7D8" w14:textId="77777777" w:rsidR="00366CCC" w:rsidRDefault="00366CCC" w:rsidP="00794E38">
      <w:pPr>
        <w:spacing w:after="60"/>
        <w:rPr>
          <w:rFonts w:ascii="Arial" w:hAnsi="Arial" w:cs="Arial"/>
        </w:rPr>
      </w:pPr>
    </w:p>
    <w:p w14:paraId="609A59CC" w14:textId="77777777" w:rsidR="00794E38" w:rsidRPr="002D4D66" w:rsidRDefault="00794E38" w:rsidP="00794E38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1C73C7D8" w14:textId="77777777" w:rsidR="00794E38" w:rsidRPr="002D4D66" w:rsidRDefault="00794E38" w:rsidP="00794E38">
      <w:pPr>
        <w:spacing w:after="60"/>
        <w:rPr>
          <w:rFonts w:ascii="Arial" w:hAnsi="Arial" w:cs="Arial"/>
        </w:rPr>
      </w:pPr>
      <w:r w:rsidRPr="002D4D66">
        <w:rPr>
          <w:rFonts w:ascii="Arial" w:hAnsi="Arial" w:cs="Arial"/>
        </w:rPr>
        <w:t>Teresa de Jesús Torresdey Herrera</w:t>
      </w:r>
    </w:p>
    <w:p w14:paraId="20C6700E" w14:textId="77777777" w:rsidR="00794E38" w:rsidRPr="002D4D66" w:rsidRDefault="00794E38" w:rsidP="00794E38">
      <w:pPr>
        <w:spacing w:after="60"/>
        <w:rPr>
          <w:rFonts w:ascii="Arial" w:hAnsi="Arial" w:cs="Arial"/>
        </w:rPr>
      </w:pPr>
      <w:r w:rsidRPr="002D4D66">
        <w:rPr>
          <w:rFonts w:ascii="Arial" w:hAnsi="Arial" w:cs="Arial"/>
        </w:rPr>
        <w:t>Coordinadora Académica</w:t>
      </w:r>
    </w:p>
    <w:p w14:paraId="77C5809B" w14:textId="77777777" w:rsidR="00794E38" w:rsidRDefault="00794E38" w:rsidP="00794E38">
      <w:pPr>
        <w:spacing w:after="60"/>
        <w:jc w:val="both"/>
        <w:rPr>
          <w:rFonts w:ascii="Arial" w:hAnsi="Arial" w:cs="Arial"/>
        </w:rPr>
      </w:pPr>
      <w:r w:rsidRPr="002D4D66">
        <w:rPr>
          <w:rFonts w:ascii="Arial" w:hAnsi="Arial" w:cs="Arial"/>
        </w:rPr>
        <w:t xml:space="preserve">          </w:t>
      </w:r>
    </w:p>
    <w:p w14:paraId="6EE3AB00" w14:textId="77777777" w:rsidR="00794E38" w:rsidRDefault="00794E38" w:rsidP="00794E38">
      <w:pPr>
        <w:spacing w:after="60"/>
        <w:jc w:val="both"/>
        <w:rPr>
          <w:rFonts w:ascii="Arial" w:hAnsi="Arial" w:cs="Arial"/>
        </w:rPr>
      </w:pPr>
    </w:p>
    <w:p w14:paraId="2F240009" w14:textId="77777777" w:rsidR="00794E38" w:rsidRDefault="00794E38" w:rsidP="00794E38">
      <w:pPr>
        <w:spacing w:after="60"/>
        <w:jc w:val="both"/>
        <w:rPr>
          <w:rFonts w:ascii="Arial" w:hAnsi="Arial" w:cs="Arial"/>
        </w:rPr>
      </w:pPr>
    </w:p>
    <w:p w14:paraId="13221571" w14:textId="77777777" w:rsidR="00794E38" w:rsidRDefault="00794E38" w:rsidP="00794E38">
      <w:pPr>
        <w:spacing w:after="60"/>
        <w:jc w:val="both"/>
        <w:rPr>
          <w:rFonts w:ascii="Arial" w:hAnsi="Arial" w:cs="Arial"/>
        </w:rPr>
      </w:pPr>
    </w:p>
    <w:p w14:paraId="73F1B0B6" w14:textId="77777777" w:rsidR="00794E38" w:rsidRDefault="00794E38"/>
    <w:sectPr w:rsidR="00794E38" w:rsidSect="001F2CA9">
      <w:headerReference w:type="default" r:id="rId6"/>
      <w:footerReference w:type="default" r:id="rId7"/>
      <w:pgSz w:w="15840" w:h="12240" w:orient="landscape"/>
      <w:pgMar w:top="2155" w:right="2835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5E5A7" w14:textId="77777777" w:rsidR="00F81837" w:rsidRDefault="00F81837" w:rsidP="00430992">
      <w:r>
        <w:separator/>
      </w:r>
    </w:p>
  </w:endnote>
  <w:endnote w:type="continuationSeparator" w:id="0">
    <w:p w14:paraId="16736009" w14:textId="77777777" w:rsidR="00F81837" w:rsidRDefault="00F81837" w:rsidP="0043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4B234" w14:textId="77777777" w:rsidR="00251D92" w:rsidRDefault="00C84347" w:rsidP="00BC2479">
    <w:pPr>
      <w:pStyle w:val="Piedepgina"/>
      <w:jc w:val="center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778C57A3" wp14:editId="35FEA614">
          <wp:simplePos x="0" y="0"/>
          <wp:positionH relativeFrom="column">
            <wp:align>center</wp:align>
          </wp:positionH>
          <wp:positionV relativeFrom="page">
            <wp:posOffset>7229475</wp:posOffset>
          </wp:positionV>
          <wp:extent cx="7760983" cy="547200"/>
          <wp:effectExtent l="0" t="0" r="0" b="5715"/>
          <wp:wrapNone/>
          <wp:docPr id="92" name="Imagen 92" descr="1 Hoja_Escuela Politécnica de Guadalajara_C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 descr="1 Hoja_Escuela Politécnica de Guadalajara_C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83" cy="5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01741" w14:textId="77777777" w:rsidR="00F81837" w:rsidRDefault="00F81837" w:rsidP="00430992">
      <w:r>
        <w:separator/>
      </w:r>
    </w:p>
  </w:footnote>
  <w:footnote w:type="continuationSeparator" w:id="0">
    <w:p w14:paraId="3BCD9505" w14:textId="77777777" w:rsidR="00F81837" w:rsidRDefault="00F81837" w:rsidP="0043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E45F4" w14:textId="37912B5F" w:rsidR="00251D92" w:rsidRDefault="00251D92" w:rsidP="0016534A">
    <w:pPr>
      <w:pStyle w:val="Encabezado"/>
      <w:tabs>
        <w:tab w:val="clear" w:pos="4252"/>
        <w:tab w:val="clear" w:pos="8504"/>
        <w:tab w:val="left" w:pos="3660"/>
      </w:tabs>
    </w:pPr>
    <w:r>
      <w:tab/>
    </w:r>
    <w:r w:rsidR="00A032B5"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11C8424C" wp14:editId="5997A778">
          <wp:simplePos x="0" y="0"/>
          <wp:positionH relativeFrom="leftMargin">
            <wp:align>left</wp:align>
          </wp:positionH>
          <wp:positionV relativeFrom="page">
            <wp:posOffset>0</wp:posOffset>
          </wp:positionV>
          <wp:extent cx="1735200" cy="17532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200" cy="17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2CA9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732AEE92" wp14:editId="60661B82">
          <wp:simplePos x="0" y="0"/>
          <wp:positionH relativeFrom="rightMargin">
            <wp:align>right</wp:align>
          </wp:positionH>
          <wp:positionV relativeFrom="page">
            <wp:posOffset>0</wp:posOffset>
          </wp:positionV>
          <wp:extent cx="5018400" cy="17532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17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92"/>
    <w:rsid w:val="00015949"/>
    <w:rsid w:val="00025061"/>
    <w:rsid w:val="00052DBC"/>
    <w:rsid w:val="00090761"/>
    <w:rsid w:val="000A4AAB"/>
    <w:rsid w:val="0016534A"/>
    <w:rsid w:val="00182D62"/>
    <w:rsid w:val="00193216"/>
    <w:rsid w:val="001E2ABC"/>
    <w:rsid w:val="001F2CA9"/>
    <w:rsid w:val="001F4EDB"/>
    <w:rsid w:val="0021710F"/>
    <w:rsid w:val="00251D92"/>
    <w:rsid w:val="002A5FE8"/>
    <w:rsid w:val="002C124C"/>
    <w:rsid w:val="002D1B84"/>
    <w:rsid w:val="00357A61"/>
    <w:rsid w:val="00366CCC"/>
    <w:rsid w:val="003A2C06"/>
    <w:rsid w:val="00430992"/>
    <w:rsid w:val="004753E3"/>
    <w:rsid w:val="00477CA5"/>
    <w:rsid w:val="00482B63"/>
    <w:rsid w:val="00484337"/>
    <w:rsid w:val="004876AC"/>
    <w:rsid w:val="00490FA6"/>
    <w:rsid w:val="00492ABB"/>
    <w:rsid w:val="004B1B50"/>
    <w:rsid w:val="004E081C"/>
    <w:rsid w:val="004F7A33"/>
    <w:rsid w:val="005550E2"/>
    <w:rsid w:val="005620FB"/>
    <w:rsid w:val="00563F79"/>
    <w:rsid w:val="005644B4"/>
    <w:rsid w:val="005A5A6B"/>
    <w:rsid w:val="006236C5"/>
    <w:rsid w:val="00675A55"/>
    <w:rsid w:val="006D6368"/>
    <w:rsid w:val="0070721B"/>
    <w:rsid w:val="00723A47"/>
    <w:rsid w:val="00762B52"/>
    <w:rsid w:val="00794E38"/>
    <w:rsid w:val="007B26A1"/>
    <w:rsid w:val="00885777"/>
    <w:rsid w:val="0089571E"/>
    <w:rsid w:val="008D5DB5"/>
    <w:rsid w:val="00904582"/>
    <w:rsid w:val="00982E37"/>
    <w:rsid w:val="009F40F3"/>
    <w:rsid w:val="00A032B5"/>
    <w:rsid w:val="00A24404"/>
    <w:rsid w:val="00AA5E04"/>
    <w:rsid w:val="00B12498"/>
    <w:rsid w:val="00B43F41"/>
    <w:rsid w:val="00B669DD"/>
    <w:rsid w:val="00BB3F66"/>
    <w:rsid w:val="00BC2479"/>
    <w:rsid w:val="00BD0BA2"/>
    <w:rsid w:val="00BF1248"/>
    <w:rsid w:val="00C41305"/>
    <w:rsid w:val="00C62844"/>
    <w:rsid w:val="00C80C36"/>
    <w:rsid w:val="00C84347"/>
    <w:rsid w:val="00C9662C"/>
    <w:rsid w:val="00D02F04"/>
    <w:rsid w:val="00D24614"/>
    <w:rsid w:val="00DA274A"/>
    <w:rsid w:val="00DA2B19"/>
    <w:rsid w:val="00E00879"/>
    <w:rsid w:val="00E25E01"/>
    <w:rsid w:val="00E65DEC"/>
    <w:rsid w:val="00E958AC"/>
    <w:rsid w:val="00E973B8"/>
    <w:rsid w:val="00EA5A7C"/>
    <w:rsid w:val="00F15A2B"/>
    <w:rsid w:val="00F36DD7"/>
    <w:rsid w:val="00F41378"/>
    <w:rsid w:val="00F81837"/>
    <w:rsid w:val="00F84A32"/>
    <w:rsid w:val="00F85011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839B16"/>
  <w14:defaultImageDpi w14:val="300"/>
  <w15:chartTrackingRefBased/>
  <w15:docId w15:val="{0F23BF56-C1F9-48E7-9BEF-7898A539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09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992"/>
  </w:style>
  <w:style w:type="paragraph" w:styleId="Piedepgina">
    <w:name w:val="footer"/>
    <w:basedOn w:val="Normal"/>
    <w:link w:val="PiedepginaCar"/>
    <w:uiPriority w:val="99"/>
    <w:unhideWhenUsed/>
    <w:rsid w:val="004309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992"/>
  </w:style>
  <w:style w:type="paragraph" w:styleId="Textodeglobo">
    <w:name w:val="Balloon Text"/>
    <w:basedOn w:val="Normal"/>
    <w:link w:val="TextodegloboCar"/>
    <w:uiPriority w:val="99"/>
    <w:semiHidden/>
    <w:unhideWhenUsed/>
    <w:rsid w:val="0043099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3099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Alcala Garcia</dc:creator>
  <cp:keywords/>
  <dc:description/>
  <cp:lastModifiedBy>usuario</cp:lastModifiedBy>
  <cp:revision>5</cp:revision>
  <dcterms:created xsi:type="dcterms:W3CDTF">2022-12-30T02:01:00Z</dcterms:created>
  <dcterms:modified xsi:type="dcterms:W3CDTF">2026-02-19T00:49:00Z</dcterms:modified>
</cp:coreProperties>
</file>